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DC7B" w14:textId="0ECCDFB7" w:rsidR="00815BAF" w:rsidRPr="00021F61" w:rsidRDefault="0026249B" w:rsidP="0026249B">
      <w:pPr>
        <w:rPr>
          <w:rFonts w:ascii="AR丸ゴシック体M" w:eastAsia="AR丸ゴシック体M" w:hAnsi="ＭＳ Ｐゴシック"/>
          <w:b/>
          <w:sz w:val="24"/>
        </w:rPr>
      </w:pPr>
      <w:r>
        <w:rPr>
          <w:rFonts w:ascii="AR丸ゴシック体M" w:eastAsia="AR丸ゴシック体M" w:hAnsi="ＭＳ Ｐゴシック" w:hint="eastAsia"/>
          <w:b/>
          <w:sz w:val="24"/>
        </w:rPr>
        <w:t>【高等部普通科】</w:t>
      </w:r>
      <w:r w:rsidR="00BE5F26" w:rsidRPr="00021F61">
        <w:rPr>
          <w:rFonts w:ascii="AR丸ゴシック体M" w:eastAsia="AR丸ゴシック体M" w:hAnsi="ＭＳ Ｐゴシック" w:hint="eastAsia"/>
          <w:b/>
          <w:sz w:val="24"/>
        </w:rPr>
        <w:t>引き継ぎ用サポートカード</w:t>
      </w:r>
      <w:r w:rsidR="0089361A" w:rsidRPr="00021F61">
        <w:rPr>
          <w:rFonts w:ascii="AR丸ゴシック体M" w:eastAsia="AR丸ゴシック体M" w:hAnsi="ＭＳ Ｐゴシック" w:hint="eastAsia"/>
          <w:b/>
          <w:sz w:val="24"/>
        </w:rPr>
        <w:t xml:space="preserve">　　　　　　　　　</w:t>
      </w:r>
      <w:r w:rsidR="00463634" w:rsidRPr="00463634">
        <w:rPr>
          <w:rFonts w:ascii="AR丸ゴシック体M" w:eastAsia="AR丸ゴシック体M" w:hAnsi="ＭＳ Ｐゴシック" w:hint="eastAsia"/>
        </w:rPr>
        <w:t>記入者</w:t>
      </w:r>
      <w:r w:rsidR="00463634">
        <w:rPr>
          <w:rFonts w:ascii="AR丸ゴシック体M" w:eastAsia="AR丸ゴシック体M" w:hAnsi="ＭＳ Ｐゴシック" w:hint="eastAsia"/>
        </w:rPr>
        <w:t xml:space="preserve">（　　</w:t>
      </w:r>
      <w:r w:rsidR="00317E12">
        <w:rPr>
          <w:rFonts w:ascii="AR丸ゴシック体M" w:eastAsia="AR丸ゴシック体M" w:hAnsi="ＭＳ Ｐゴシック" w:hint="eastAsia"/>
        </w:rPr>
        <w:t xml:space="preserve">　</w:t>
      </w:r>
      <w:r w:rsidR="00431EEF">
        <w:rPr>
          <w:rFonts w:ascii="AR丸ゴシック体M" w:eastAsia="AR丸ゴシック体M" w:hAnsi="ＭＳ Ｐゴシック" w:hint="eastAsia"/>
        </w:rPr>
        <w:t xml:space="preserve">　</w:t>
      </w:r>
      <w:r w:rsidR="00317E12">
        <w:rPr>
          <w:rFonts w:ascii="AR丸ゴシック体M" w:eastAsia="AR丸ゴシック体M" w:hAnsi="ＭＳ Ｐゴシック" w:hint="eastAsia"/>
        </w:rPr>
        <w:t xml:space="preserve">　</w:t>
      </w:r>
      <w:r w:rsidR="00463634">
        <w:rPr>
          <w:rFonts w:ascii="AR丸ゴシック体M" w:eastAsia="AR丸ゴシック体M" w:hAnsi="ＭＳ Ｐゴシック" w:hint="eastAsia"/>
        </w:rPr>
        <w:t xml:space="preserve">　　　　）</w:t>
      </w:r>
    </w:p>
    <w:tbl>
      <w:tblPr>
        <w:tblpPr w:leftFromText="142" w:rightFromText="142" w:vertAnchor="text" w:tblpY="105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6"/>
        <w:gridCol w:w="693"/>
        <w:gridCol w:w="4095"/>
      </w:tblGrid>
      <w:tr w:rsidR="00D16C1E" w:rsidRPr="00B455F6" w14:paraId="218CF961" w14:textId="77777777" w:rsidTr="00431EEF">
        <w:trPr>
          <w:trHeight w:val="64"/>
        </w:trPr>
        <w:tc>
          <w:tcPr>
            <w:tcW w:w="5910" w:type="dxa"/>
            <w:gridSpan w:val="3"/>
            <w:vAlign w:val="center"/>
          </w:tcPr>
          <w:p w14:paraId="62F70D42" w14:textId="409D05A0" w:rsidR="00D16C1E" w:rsidRPr="00021F61" w:rsidRDefault="00D16C1E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 xml:space="preserve">　</w:t>
            </w:r>
            <w:r w:rsidRPr="00021F61">
              <w:rPr>
                <w:rFonts w:ascii="AR丸ゴシック体M" w:eastAsia="AR丸ゴシック体M" w:hAnsi="ＭＳ Ｐゴシック" w:hint="eastAsia"/>
                <w:b/>
              </w:rPr>
              <w:t>氏</w:t>
            </w:r>
            <w:r w:rsidR="007F19C2">
              <w:rPr>
                <w:rFonts w:ascii="AR丸ゴシック体M" w:eastAsia="AR丸ゴシック体M" w:hAnsi="ＭＳ Ｐゴシック" w:hint="eastAsia"/>
                <w:b/>
              </w:rPr>
              <w:t xml:space="preserve">　</w:t>
            </w:r>
            <w:r w:rsidRPr="00021F61">
              <w:rPr>
                <w:rFonts w:ascii="AR丸ゴシック体M" w:eastAsia="AR丸ゴシック体M" w:hAnsi="ＭＳ Ｐゴシック" w:hint="eastAsia"/>
                <w:b/>
              </w:rPr>
              <w:t>名</w:t>
            </w:r>
            <w:r w:rsidR="007F19C2">
              <w:rPr>
                <w:rFonts w:ascii="AR丸ゴシック体M" w:eastAsia="AR丸ゴシック体M" w:hAnsi="ＭＳ Ｐゴシック" w:hint="eastAsia"/>
                <w:b/>
              </w:rPr>
              <w:t xml:space="preserve">　　</w:t>
            </w:r>
            <w:r w:rsidR="0016405B">
              <w:rPr>
                <w:rFonts w:ascii="AR丸ゴシック体M" w:eastAsia="AR丸ゴシック体M" w:hAnsi="ＭＳ Ｐゴシック" w:hint="eastAsia"/>
                <w:b/>
              </w:rPr>
              <w:t xml:space="preserve">　</w:t>
            </w:r>
            <w:r w:rsidR="00521457">
              <w:rPr>
                <w:rFonts w:ascii="AR丸ゴシック体M" w:eastAsia="AR丸ゴシック体M" w:hAnsi="ＭＳ Ｐゴシック" w:hint="eastAsia"/>
                <w:b/>
              </w:rPr>
              <w:t xml:space="preserve">   </w:t>
            </w:r>
          </w:p>
        </w:tc>
        <w:tc>
          <w:tcPr>
            <w:tcW w:w="4095" w:type="dxa"/>
            <w:vAlign w:val="center"/>
          </w:tcPr>
          <w:p w14:paraId="3AC48E1E" w14:textId="0E4846B8" w:rsidR="00D16C1E" w:rsidRPr="004D2592" w:rsidRDefault="004D2592" w:rsidP="00431EEF">
            <w:pPr>
              <w:ind w:left="42"/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出身中学校</w:t>
            </w:r>
          </w:p>
        </w:tc>
      </w:tr>
      <w:tr w:rsidR="00D16C1E" w:rsidRPr="00B455F6" w14:paraId="55DC957C" w14:textId="77777777" w:rsidTr="00431EEF">
        <w:trPr>
          <w:trHeight w:val="728"/>
        </w:trPr>
        <w:tc>
          <w:tcPr>
            <w:tcW w:w="10005" w:type="dxa"/>
            <w:gridSpan w:val="4"/>
          </w:tcPr>
          <w:p w14:paraId="3847C7F8" w14:textId="259C3B62" w:rsidR="00D16C1E" w:rsidRPr="00D16C1E" w:rsidRDefault="007F19C2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基本的生活習慣（身辺自立、食事など）</w:t>
            </w:r>
            <w:r w:rsidR="00D16C1E" w:rsidRPr="00D16C1E">
              <w:rPr>
                <w:rFonts w:ascii="AR丸ゴシック体M" w:eastAsia="AR丸ゴシック体M" w:hAnsi="ＭＳ Ｐゴシック" w:hint="eastAsia"/>
                <w:b/>
              </w:rPr>
              <w:t>について</w:t>
            </w:r>
          </w:p>
          <w:p w14:paraId="1A7588CC" w14:textId="77777777" w:rsidR="003A6F6A" w:rsidRPr="00B455F6" w:rsidRDefault="003A6F6A" w:rsidP="00431EEF">
            <w:pPr>
              <w:ind w:left="360"/>
              <w:rPr>
                <w:rFonts w:ascii="AR丸ゴシック体M" w:eastAsia="AR丸ゴシック体M" w:hAnsi="ＭＳ Ｐゴシック"/>
              </w:rPr>
            </w:pPr>
          </w:p>
          <w:p w14:paraId="31383F2E" w14:textId="77777777" w:rsidR="00D16C1E" w:rsidRPr="001F651D" w:rsidRDefault="00D16C1E" w:rsidP="00431EEF">
            <w:pPr>
              <w:ind w:leftChars="-20" w:left="590" w:hangingChars="300" w:hanging="632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D2592" w:rsidRPr="00B455F6" w14:paraId="4FA1D897" w14:textId="77777777" w:rsidTr="00431EEF">
        <w:trPr>
          <w:trHeight w:val="67"/>
        </w:trPr>
        <w:tc>
          <w:tcPr>
            <w:tcW w:w="10005" w:type="dxa"/>
            <w:gridSpan w:val="4"/>
          </w:tcPr>
          <w:p w14:paraId="035D2892" w14:textId="77777777" w:rsidR="004D2592" w:rsidRPr="001F651D" w:rsidRDefault="004D2592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主なコミュニケーションの手段</w:t>
            </w:r>
          </w:p>
          <w:p w14:paraId="6766827E" w14:textId="77777777" w:rsidR="004D2592" w:rsidRDefault="004D2592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41AAC705" w14:textId="77777777" w:rsidR="00B246A0" w:rsidRPr="004D2592" w:rsidRDefault="00B246A0" w:rsidP="00431EEF">
            <w:pPr>
              <w:rPr>
                <w:rFonts w:ascii="AR丸ゴシック体M" w:eastAsia="AR丸ゴシック体M" w:hAnsi="ＭＳ Ｐゴシック" w:hint="eastAsia"/>
                <w:b/>
              </w:rPr>
            </w:pPr>
          </w:p>
        </w:tc>
      </w:tr>
      <w:tr w:rsidR="002C61A6" w:rsidRPr="00B455F6" w14:paraId="036C7B68" w14:textId="77777777" w:rsidTr="00431EEF">
        <w:trPr>
          <w:trHeight w:val="67"/>
        </w:trPr>
        <w:tc>
          <w:tcPr>
            <w:tcW w:w="10005" w:type="dxa"/>
            <w:gridSpan w:val="4"/>
          </w:tcPr>
          <w:p w14:paraId="093649AA" w14:textId="7B2CB104" w:rsidR="004D2592" w:rsidRPr="001F651D" w:rsidRDefault="004D2592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好きな（興味・関心のある）こと</w:t>
            </w:r>
            <w:r>
              <w:rPr>
                <w:rFonts w:ascii="AR丸ゴシック体M" w:eastAsia="AR丸ゴシック体M" w:hAnsi="ＭＳ Ｐゴシック" w:hint="eastAsia"/>
                <w:b/>
              </w:rPr>
              <w:t>、</w:t>
            </w:r>
            <w:r w:rsidRPr="001F651D">
              <w:rPr>
                <w:rFonts w:ascii="AR丸ゴシック体M" w:eastAsia="AR丸ゴシック体M" w:hAnsi="ＭＳ Ｐゴシック" w:hint="eastAsia"/>
                <w:b/>
              </w:rPr>
              <w:t>得意なこと</w:t>
            </w:r>
          </w:p>
          <w:p w14:paraId="076793C3" w14:textId="77777777" w:rsidR="00717219" w:rsidRDefault="00717219" w:rsidP="00431EEF">
            <w:pPr>
              <w:rPr>
                <w:rFonts w:asciiTheme="minorEastAsia" w:eastAsiaTheme="minorEastAsia" w:hAnsiTheme="minorEastAsia"/>
              </w:rPr>
            </w:pPr>
          </w:p>
          <w:p w14:paraId="11EB1AB6" w14:textId="77777777" w:rsidR="00B246A0" w:rsidRPr="00717219" w:rsidRDefault="00B246A0" w:rsidP="00431EEF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431EEF" w:rsidRPr="00B455F6" w14:paraId="00B3D0A7" w14:textId="09C77997" w:rsidTr="00431EEF">
        <w:trPr>
          <w:trHeight w:val="200"/>
        </w:trPr>
        <w:tc>
          <w:tcPr>
            <w:tcW w:w="5211" w:type="dxa"/>
            <w:tcBorders>
              <w:right w:val="dotted" w:sz="4" w:space="0" w:color="auto"/>
            </w:tcBorders>
          </w:tcPr>
          <w:p w14:paraId="73C6FC9A" w14:textId="77777777" w:rsidR="00431EEF" w:rsidRPr="001F651D" w:rsidRDefault="00431EEF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「嫌（NO）」の表現</w:t>
            </w:r>
          </w:p>
          <w:p w14:paraId="33D58626" w14:textId="77777777" w:rsidR="00431EEF" w:rsidRDefault="00431EEF" w:rsidP="00431EEF">
            <w:pPr>
              <w:pStyle w:val="aa"/>
              <w:ind w:leftChars="0" w:left="196"/>
              <w:rPr>
                <w:rFonts w:asciiTheme="minorEastAsia" w:eastAsiaTheme="minorEastAsia" w:hAnsiTheme="minorEastAsia"/>
              </w:rPr>
            </w:pPr>
          </w:p>
          <w:p w14:paraId="2188305B" w14:textId="77777777" w:rsidR="00431EEF" w:rsidRPr="00717219" w:rsidRDefault="00431EEF" w:rsidP="00431EE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</w:tcBorders>
          </w:tcPr>
          <w:p w14:paraId="48DB35C7" w14:textId="3C2DBD0E" w:rsidR="00431EEF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431EEF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44903C25" w14:textId="46424FD8" w:rsidR="00431EEF" w:rsidRPr="00717219" w:rsidRDefault="00431EEF" w:rsidP="00431EEF">
            <w:pPr>
              <w:rPr>
                <w:rFonts w:asciiTheme="minorEastAsia" w:eastAsiaTheme="minorEastAsia" w:hAnsiTheme="minorEastAsia"/>
              </w:rPr>
            </w:pPr>
          </w:p>
        </w:tc>
      </w:tr>
      <w:tr w:rsidR="00431EEF" w:rsidRPr="00B455F6" w14:paraId="76255281" w14:textId="6188AF0D" w:rsidTr="00431EEF">
        <w:trPr>
          <w:trHeight w:val="23"/>
        </w:trPr>
        <w:tc>
          <w:tcPr>
            <w:tcW w:w="5211" w:type="dxa"/>
            <w:tcBorders>
              <w:right w:val="dotted" w:sz="4" w:space="0" w:color="auto"/>
            </w:tcBorders>
          </w:tcPr>
          <w:p w14:paraId="7378AC15" w14:textId="77777777" w:rsidR="00431EEF" w:rsidRPr="001F651D" w:rsidRDefault="00431EEF" w:rsidP="00431EEF">
            <w:pPr>
              <w:rPr>
                <w:rFonts w:ascii="ＭＳ Ｐゴシック" w:eastAsia="ＭＳ Ｐゴシック" w:hAnsi="ＭＳ Ｐゴシック" w:cs="ＭＳ 明朝"/>
                <w:b/>
                <w:kern w:val="0"/>
                <w:szCs w:val="21"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嫌悪刺激</w:t>
            </w:r>
          </w:p>
          <w:p w14:paraId="10E76AAF" w14:textId="77777777" w:rsidR="00431EEF" w:rsidRDefault="00431EEF" w:rsidP="00431EEF">
            <w:pPr>
              <w:pStyle w:val="aa"/>
              <w:ind w:leftChars="0" w:left="210"/>
              <w:rPr>
                <w:rFonts w:asciiTheme="minorEastAsia" w:eastAsiaTheme="minorEastAsia" w:hAnsiTheme="minorEastAsia"/>
              </w:rPr>
            </w:pPr>
          </w:p>
          <w:p w14:paraId="18F47B27" w14:textId="77777777" w:rsidR="00431EEF" w:rsidRPr="007D149A" w:rsidRDefault="00431EEF" w:rsidP="00431EEF">
            <w:pPr>
              <w:pStyle w:val="aa"/>
              <w:ind w:leftChars="0" w:left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</w:tcBorders>
          </w:tcPr>
          <w:p w14:paraId="15A81C0B" w14:textId="7ECD55E8" w:rsidR="00431EEF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431EEF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53B07690" w14:textId="77777777" w:rsidR="00431EEF" w:rsidRPr="007D149A" w:rsidRDefault="00431EEF" w:rsidP="00431EEF">
            <w:pPr>
              <w:pStyle w:val="aa"/>
              <w:ind w:leftChars="0" w:left="0"/>
              <w:rPr>
                <w:rFonts w:asciiTheme="minorEastAsia" w:eastAsiaTheme="minorEastAsia" w:hAnsiTheme="minorEastAsia"/>
              </w:rPr>
            </w:pPr>
          </w:p>
        </w:tc>
      </w:tr>
      <w:tr w:rsidR="002C61A6" w:rsidRPr="00B455F6" w14:paraId="1417269C" w14:textId="77777777" w:rsidTr="00431EEF">
        <w:trPr>
          <w:trHeight w:val="216"/>
        </w:trPr>
        <w:tc>
          <w:tcPr>
            <w:tcW w:w="5211" w:type="dxa"/>
            <w:tcBorders>
              <w:right w:val="dotted" w:sz="4" w:space="0" w:color="auto"/>
            </w:tcBorders>
          </w:tcPr>
          <w:p w14:paraId="10DB246D" w14:textId="77777777" w:rsidR="007D149A" w:rsidRPr="00717219" w:rsidRDefault="002C61A6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危険認知について</w:t>
            </w:r>
          </w:p>
          <w:p w14:paraId="421127B7" w14:textId="77777777" w:rsidR="002C61A6" w:rsidRPr="007D149A" w:rsidRDefault="002C61A6" w:rsidP="00431EEF">
            <w:pPr>
              <w:pStyle w:val="aa"/>
              <w:ind w:leftChars="0" w:left="22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</w:tcBorders>
          </w:tcPr>
          <w:p w14:paraId="272D6136" w14:textId="7F099A6D" w:rsidR="002C61A6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2C61A6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12F72445" w14:textId="77777777" w:rsidR="002C61A6" w:rsidRDefault="002C61A6" w:rsidP="00431EEF">
            <w:pPr>
              <w:pStyle w:val="aa"/>
              <w:ind w:leftChars="0" w:left="162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E3721C4" w14:textId="77777777" w:rsidR="00717219" w:rsidRPr="001F651D" w:rsidRDefault="00717219" w:rsidP="00431EEF">
            <w:pPr>
              <w:pStyle w:val="aa"/>
              <w:ind w:leftChars="0" w:left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431EEF" w:rsidRPr="00B455F6" w14:paraId="2A4F1EFE" w14:textId="0635FF65" w:rsidTr="00431EEF">
        <w:trPr>
          <w:trHeight w:val="225"/>
        </w:trPr>
        <w:tc>
          <w:tcPr>
            <w:tcW w:w="5217" w:type="dxa"/>
            <w:gridSpan w:val="2"/>
            <w:tcBorders>
              <w:right w:val="dotted" w:sz="4" w:space="0" w:color="auto"/>
            </w:tcBorders>
          </w:tcPr>
          <w:p w14:paraId="46B93A76" w14:textId="77777777" w:rsidR="00431EEF" w:rsidRPr="001F651D" w:rsidRDefault="00431EEF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「こだわり」について</w:t>
            </w:r>
          </w:p>
          <w:p w14:paraId="4B049F80" w14:textId="77777777" w:rsidR="00431EEF" w:rsidRDefault="00431EEF" w:rsidP="00431E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0B67DB27" w14:textId="77777777" w:rsidR="00431EEF" w:rsidRPr="00EE6FF9" w:rsidRDefault="00431EEF" w:rsidP="00431E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4788" w:type="dxa"/>
            <w:gridSpan w:val="2"/>
            <w:tcBorders>
              <w:left w:val="dotted" w:sz="4" w:space="0" w:color="auto"/>
            </w:tcBorders>
          </w:tcPr>
          <w:p w14:paraId="3403ED92" w14:textId="2F7AD811" w:rsidR="00431EEF" w:rsidRPr="001F651D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その</w:t>
            </w:r>
            <w:r w:rsidR="00431EEF" w:rsidRPr="001F651D">
              <w:rPr>
                <w:rFonts w:ascii="AR丸ゴシック体M" w:eastAsia="AR丸ゴシック体M" w:hAnsi="ＭＳ Ｐゴシック" w:hint="eastAsia"/>
                <w:b/>
              </w:rPr>
              <w:t>対応</w:t>
            </w:r>
          </w:p>
          <w:p w14:paraId="60938348" w14:textId="77777777" w:rsidR="00431EEF" w:rsidRPr="00431EEF" w:rsidRDefault="00431EEF" w:rsidP="00431EEF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7F19C2" w:rsidRPr="00B455F6" w14:paraId="1E323DCF" w14:textId="47148143" w:rsidTr="00431EEF">
        <w:trPr>
          <w:trHeight w:val="338"/>
        </w:trPr>
        <w:tc>
          <w:tcPr>
            <w:tcW w:w="5211" w:type="dxa"/>
            <w:tcBorders>
              <w:bottom w:val="single" w:sz="4" w:space="0" w:color="auto"/>
              <w:right w:val="dotted" w:sz="4" w:space="0" w:color="auto"/>
            </w:tcBorders>
          </w:tcPr>
          <w:p w14:paraId="3864B61D" w14:textId="2150D3C0" w:rsidR="007F19C2" w:rsidRPr="001F651D" w:rsidRDefault="007F19C2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気になる行動について</w:t>
            </w:r>
          </w:p>
          <w:p w14:paraId="0AAB4716" w14:textId="77777777" w:rsidR="007F19C2" w:rsidRPr="00525909" w:rsidRDefault="007F19C2" w:rsidP="00431E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ind w:left="210" w:hangingChars="100" w:hanging="21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D2D495" w14:textId="77777777" w:rsidR="007F19C2" w:rsidRPr="00525909" w:rsidRDefault="007F19C2" w:rsidP="00431EE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78AFBAE2" w14:textId="5B3A8408" w:rsidR="007F19C2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71087C">
              <w:rPr>
                <w:rFonts w:asciiTheme="majorEastAsia" w:eastAsiaTheme="majorEastAsia" w:hAnsiTheme="majorEastAsia" w:hint="eastAsia"/>
                <w:b/>
                <w:bCs/>
              </w:rPr>
              <w:t>その</w:t>
            </w:r>
            <w:r w:rsidR="007F19C2" w:rsidRPr="0071087C">
              <w:rPr>
                <w:rFonts w:asciiTheme="majorEastAsia" w:eastAsiaTheme="majorEastAsia" w:hAnsiTheme="majorEastAsia" w:hint="eastAsia"/>
                <w:b/>
                <w:bCs/>
              </w:rPr>
              <w:t>対応</w:t>
            </w:r>
          </w:p>
        </w:tc>
      </w:tr>
      <w:tr w:rsidR="007D2BF5" w:rsidRPr="00B455F6" w14:paraId="532387DA" w14:textId="77777777" w:rsidTr="00431EEF">
        <w:trPr>
          <w:trHeight w:val="338"/>
        </w:trPr>
        <w:tc>
          <w:tcPr>
            <w:tcW w:w="5211" w:type="dxa"/>
            <w:tcBorders>
              <w:bottom w:val="single" w:sz="4" w:space="0" w:color="auto"/>
              <w:right w:val="dotted" w:sz="4" w:space="0" w:color="auto"/>
            </w:tcBorders>
          </w:tcPr>
          <w:p w14:paraId="67CA8D53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不適応な行動（パニック含む）について</w:t>
            </w:r>
          </w:p>
          <w:p w14:paraId="1396921B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①状態</w:t>
            </w:r>
          </w:p>
          <w:p w14:paraId="66363F6E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2572863F" w14:textId="77777777" w:rsidR="00C97BA5" w:rsidRDefault="00C97BA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2A4FCD0D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②行動を誘発すると考えられる事柄</w:t>
            </w:r>
          </w:p>
          <w:p w14:paraId="2C4B0972" w14:textId="77777777" w:rsidR="007D2BF5" w:rsidRDefault="007D2BF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  <w:p w14:paraId="4508C019" w14:textId="12360878" w:rsidR="00C97BA5" w:rsidRDefault="00C97BA5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</w:tc>
        <w:tc>
          <w:tcPr>
            <w:tcW w:w="4794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59F7DCF0" w14:textId="77777777" w:rsidR="007D2BF5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71087C">
              <w:rPr>
                <w:rFonts w:asciiTheme="majorEastAsia" w:eastAsiaTheme="majorEastAsia" w:hAnsiTheme="majorEastAsia" w:hint="eastAsia"/>
                <w:b/>
                <w:bCs/>
              </w:rPr>
              <w:t>その対応</w:t>
            </w:r>
          </w:p>
          <w:p w14:paraId="03DC98EC" w14:textId="77777777" w:rsidR="007D2BF5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BBE6B33" w14:textId="55050671" w:rsidR="007D2BF5" w:rsidRPr="0071087C" w:rsidRDefault="007D2BF5" w:rsidP="00431EEF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7F19C2" w:rsidRPr="00B455F6" w14:paraId="6A8FECBC" w14:textId="77777777" w:rsidTr="007D2BF5">
        <w:trPr>
          <w:trHeight w:val="969"/>
        </w:trPr>
        <w:tc>
          <w:tcPr>
            <w:tcW w:w="10005" w:type="dxa"/>
            <w:gridSpan w:val="4"/>
            <w:tcBorders>
              <w:bottom w:val="single" w:sz="4" w:space="0" w:color="auto"/>
            </w:tcBorders>
          </w:tcPr>
          <w:p w14:paraId="08A98640" w14:textId="65E2ECFF" w:rsidR="007F19C2" w:rsidRPr="001F651D" w:rsidRDefault="007F19C2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他者とのかかわり・集団参加</w:t>
            </w:r>
          </w:p>
        </w:tc>
      </w:tr>
      <w:tr w:rsidR="00431EEF" w:rsidRPr="00B455F6" w14:paraId="7F55DF4D" w14:textId="77777777" w:rsidTr="00732B13">
        <w:trPr>
          <w:trHeight w:val="959"/>
        </w:trPr>
        <w:tc>
          <w:tcPr>
            <w:tcW w:w="10005" w:type="dxa"/>
            <w:gridSpan w:val="4"/>
            <w:tcBorders>
              <w:bottom w:val="single" w:sz="4" w:space="0" w:color="auto"/>
            </w:tcBorders>
          </w:tcPr>
          <w:p w14:paraId="6FF4044D" w14:textId="236C94F8" w:rsidR="00431EEF" w:rsidRPr="001F651D" w:rsidRDefault="00431EEF" w:rsidP="00431EEF">
            <w:pPr>
              <w:rPr>
                <w:rFonts w:ascii="AR丸ゴシック体M" w:eastAsia="AR丸ゴシック体M" w:hAnsi="ＭＳ Ｐゴシック"/>
                <w:b/>
              </w:rPr>
            </w:pPr>
            <w:r>
              <w:rPr>
                <w:rFonts w:ascii="AR丸ゴシック体M" w:eastAsia="AR丸ゴシック体M" w:hAnsi="ＭＳ Ｐゴシック" w:hint="eastAsia"/>
                <w:b/>
              </w:rPr>
              <w:t>取り組んできた課題（作業等含）</w:t>
            </w:r>
          </w:p>
        </w:tc>
      </w:tr>
      <w:tr w:rsidR="00525909" w:rsidRPr="00B455F6" w14:paraId="73FCE1BD" w14:textId="77777777" w:rsidTr="00B246A0">
        <w:trPr>
          <w:trHeight w:val="1064"/>
        </w:trPr>
        <w:tc>
          <w:tcPr>
            <w:tcW w:w="10005" w:type="dxa"/>
            <w:gridSpan w:val="4"/>
            <w:tcBorders>
              <w:bottom w:val="single" w:sz="4" w:space="0" w:color="auto"/>
            </w:tcBorders>
          </w:tcPr>
          <w:p w14:paraId="499F3B51" w14:textId="4E1FA129" w:rsidR="00525909" w:rsidRDefault="00525909" w:rsidP="00431EEF">
            <w:pPr>
              <w:rPr>
                <w:rFonts w:ascii="AR丸ゴシック体M" w:eastAsia="AR丸ゴシック体M" w:hAnsi="ＭＳ Ｐゴシック"/>
                <w:b/>
              </w:rPr>
            </w:pPr>
            <w:r w:rsidRPr="001F651D">
              <w:rPr>
                <w:rFonts w:ascii="AR丸ゴシック体M" w:eastAsia="AR丸ゴシック体M" w:hAnsi="ＭＳ Ｐゴシック" w:hint="eastAsia"/>
                <w:b/>
              </w:rPr>
              <w:t>その他</w:t>
            </w:r>
            <w:r w:rsidR="00EE6FF9">
              <w:rPr>
                <w:rFonts w:ascii="AR丸ゴシック体M" w:eastAsia="AR丸ゴシック体M" w:hAnsi="ＭＳ Ｐゴシック" w:hint="eastAsia"/>
                <w:b/>
              </w:rPr>
              <w:t>の事項</w:t>
            </w:r>
            <w:r w:rsidR="003A5180">
              <w:rPr>
                <w:rFonts w:ascii="AR丸ゴシック体M" w:eastAsia="AR丸ゴシック体M" w:hAnsi="ＭＳ Ｐゴシック" w:hint="eastAsia"/>
                <w:b/>
              </w:rPr>
              <w:t>（</w:t>
            </w:r>
            <w:r w:rsidR="00F54E73">
              <w:rPr>
                <w:rFonts w:ascii="AR丸ゴシック体M" w:eastAsia="AR丸ゴシック体M" w:hAnsi="ＭＳ Ｐゴシック" w:hint="eastAsia"/>
                <w:b/>
              </w:rPr>
              <w:t>家庭環境</w:t>
            </w:r>
            <w:r w:rsidR="003A5180">
              <w:rPr>
                <w:rFonts w:ascii="AR丸ゴシック体M" w:eastAsia="AR丸ゴシック体M" w:hAnsi="ＭＳ Ｐゴシック" w:hint="eastAsia"/>
                <w:b/>
              </w:rPr>
              <w:t>等）</w:t>
            </w:r>
          </w:p>
          <w:p w14:paraId="4C33A2E4" w14:textId="179BB32E" w:rsidR="00F54E73" w:rsidRPr="00B246A0" w:rsidRDefault="00F54E73" w:rsidP="00431EEF">
            <w:pPr>
              <w:rPr>
                <w:rFonts w:ascii="AR丸ゴシック体M" w:eastAsia="AR丸ゴシック体M" w:hAnsi="ＭＳ Ｐゴシック"/>
                <w:b/>
              </w:rPr>
            </w:pPr>
          </w:p>
        </w:tc>
      </w:tr>
    </w:tbl>
    <w:p w14:paraId="1477851C" w14:textId="18F637B9" w:rsidR="00732B13" w:rsidRDefault="0058419C" w:rsidP="00F54E73">
      <w:pPr>
        <w:jc w:val="left"/>
        <w:rPr>
          <w:rFonts w:ascii="AR丸ゴシック体M" w:eastAsia="AR丸ゴシック体M" w:hAnsi="ＭＳ Ｐゴシック"/>
          <w:b/>
        </w:rPr>
      </w:pPr>
      <w:r>
        <w:rPr>
          <w:rFonts w:ascii="AR丸ゴシック体M" w:eastAsia="AR丸ゴシック体M" w:hAnsi="ＭＳ Ｐゴシック" w:hint="eastAsia"/>
          <w:b/>
        </w:rPr>
        <w:t>＊</w:t>
      </w:r>
      <w:r w:rsidR="008F374D">
        <w:rPr>
          <w:rFonts w:ascii="AR丸ゴシック体M" w:eastAsia="AR丸ゴシック体M" w:hAnsi="ＭＳ Ｐゴシック" w:hint="eastAsia"/>
          <w:b/>
        </w:rPr>
        <w:t>箇条書きで記入してください。</w:t>
      </w:r>
      <w:r w:rsidR="005548BC" w:rsidRPr="00717219">
        <w:rPr>
          <w:rFonts w:ascii="AR丸ゴシック体M" w:eastAsia="AR丸ゴシック体M" w:hAnsi="ＭＳ Ｐゴシック" w:hint="eastAsia"/>
          <w:b/>
        </w:rPr>
        <w:t>記入事項がなければ</w:t>
      </w:r>
      <w:r w:rsidR="008F374D">
        <w:rPr>
          <w:rFonts w:ascii="AR丸ゴシック体M" w:eastAsia="AR丸ゴシック体M" w:hAnsi="ＭＳ Ｐゴシック" w:hint="eastAsia"/>
          <w:b/>
        </w:rPr>
        <w:t>、</w:t>
      </w:r>
      <w:r w:rsidR="005548BC" w:rsidRPr="00717219">
        <w:rPr>
          <w:rFonts w:ascii="AR丸ゴシック体M" w:eastAsia="AR丸ゴシック体M" w:hAnsi="ＭＳ Ｐゴシック" w:hint="eastAsia"/>
          <w:b/>
        </w:rPr>
        <w:t>「特になし」と記入</w:t>
      </w:r>
      <w:r w:rsidR="00732B13">
        <w:rPr>
          <w:rFonts w:ascii="AR丸ゴシック体M" w:eastAsia="AR丸ゴシック体M" w:hAnsi="ＭＳ Ｐゴシック" w:hint="eastAsia"/>
          <w:b/>
        </w:rPr>
        <w:t>してください</w:t>
      </w:r>
      <w:r w:rsidR="005548BC" w:rsidRPr="00717219">
        <w:rPr>
          <w:rFonts w:ascii="AR丸ゴシック体M" w:eastAsia="AR丸ゴシック体M" w:hAnsi="ＭＳ Ｐゴシック" w:hint="eastAsia"/>
          <w:b/>
        </w:rPr>
        <w:t>。</w:t>
      </w:r>
    </w:p>
    <w:p w14:paraId="4894C68F" w14:textId="0912695B" w:rsidR="00732B13" w:rsidRPr="00732B13" w:rsidRDefault="0058419C" w:rsidP="00F54E73">
      <w:pPr>
        <w:jc w:val="left"/>
        <w:rPr>
          <w:rFonts w:ascii="AR丸ゴシック体M" w:eastAsia="AR丸ゴシック体M" w:hAnsi="ＭＳ Ｐゴシック" w:hint="eastAsia"/>
          <w:b/>
        </w:rPr>
      </w:pPr>
      <w:r>
        <w:rPr>
          <w:rFonts w:ascii="AR丸ゴシック体M" w:eastAsia="AR丸ゴシック体M" w:hAnsi="ＭＳ Ｐゴシック" w:hint="eastAsia"/>
          <w:b/>
        </w:rPr>
        <w:t>＊</w:t>
      </w:r>
      <w:r w:rsidR="00732B13">
        <w:rPr>
          <w:rFonts w:ascii="AR丸ゴシック体M" w:eastAsia="AR丸ゴシック体M" w:hAnsi="ＭＳ Ｐゴシック" w:hint="eastAsia"/>
          <w:b/>
        </w:rPr>
        <w:t>気になる行動等への対応について</w:t>
      </w:r>
      <w:r w:rsidR="008F374D">
        <w:rPr>
          <w:rFonts w:ascii="AR丸ゴシック体M" w:eastAsia="AR丸ゴシック体M" w:hAnsi="ＭＳ Ｐゴシック" w:hint="eastAsia"/>
          <w:b/>
        </w:rPr>
        <w:t>は</w:t>
      </w:r>
      <w:r w:rsidR="00732B13">
        <w:rPr>
          <w:rFonts w:ascii="AR丸ゴシック体M" w:eastAsia="AR丸ゴシック体M" w:hAnsi="ＭＳ Ｐゴシック" w:hint="eastAsia"/>
          <w:b/>
        </w:rPr>
        <w:t>、引き継ぎ時により詳しく聞きます。</w:t>
      </w:r>
    </w:p>
    <w:sectPr w:rsidR="00732B13" w:rsidRPr="00732B13" w:rsidSect="00090158">
      <w:headerReference w:type="default" r:id="rId7"/>
      <w:pgSz w:w="11906" w:h="16838" w:code="9"/>
      <w:pgMar w:top="1021" w:right="1021" w:bottom="1021" w:left="1021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74C9" w14:textId="77777777" w:rsidR="00A94DCE" w:rsidRDefault="00A94DCE" w:rsidP="005E2E0B">
      <w:r>
        <w:separator/>
      </w:r>
    </w:p>
  </w:endnote>
  <w:endnote w:type="continuationSeparator" w:id="0">
    <w:p w14:paraId="64414667" w14:textId="77777777" w:rsidR="00A94DCE" w:rsidRDefault="00A94DCE" w:rsidP="005E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1B6F" w14:textId="77777777" w:rsidR="00A94DCE" w:rsidRDefault="00A94DCE" w:rsidP="005E2E0B">
      <w:r>
        <w:separator/>
      </w:r>
    </w:p>
  </w:footnote>
  <w:footnote w:type="continuationSeparator" w:id="0">
    <w:p w14:paraId="53AC39AC" w14:textId="77777777" w:rsidR="00A94DCE" w:rsidRDefault="00A94DCE" w:rsidP="005E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E1AF" w14:textId="0927754C" w:rsidR="00522DF7" w:rsidRDefault="00522DF7">
    <w:pPr>
      <w:pStyle w:val="a4"/>
    </w:pPr>
    <w:r>
      <w:rPr>
        <w:rFonts w:hint="eastAsia"/>
      </w:rPr>
      <w:t>【様式</w:t>
    </w:r>
    <w:r>
      <w:rPr>
        <w:rFonts w:hint="eastAsia"/>
      </w:rPr>
      <w:t>A</w:t>
    </w:r>
    <w:r>
      <w:rPr>
        <w:rFonts w:hint="eastAsia"/>
      </w:rPr>
      <w:t>】</w:t>
    </w:r>
  </w:p>
  <w:p w14:paraId="06CD1A27" w14:textId="6DCAF96D" w:rsidR="001F651D" w:rsidRDefault="001F651D" w:rsidP="0052145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201"/>
    <w:multiLevelType w:val="hybridMultilevel"/>
    <w:tmpl w:val="C13A4EB6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E2375"/>
    <w:multiLevelType w:val="hybridMultilevel"/>
    <w:tmpl w:val="40520F3E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63623"/>
    <w:multiLevelType w:val="hybridMultilevel"/>
    <w:tmpl w:val="332ECBEE"/>
    <w:lvl w:ilvl="0" w:tplc="139C86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B410A"/>
    <w:multiLevelType w:val="hybridMultilevel"/>
    <w:tmpl w:val="60D2BE44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D652F"/>
    <w:multiLevelType w:val="hybridMultilevel"/>
    <w:tmpl w:val="1F4874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C73F87"/>
    <w:multiLevelType w:val="hybridMultilevel"/>
    <w:tmpl w:val="992CDADA"/>
    <w:lvl w:ilvl="0" w:tplc="9D46EF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1078D0"/>
    <w:multiLevelType w:val="hybridMultilevel"/>
    <w:tmpl w:val="36C81882"/>
    <w:lvl w:ilvl="0" w:tplc="2DCA032E">
      <w:start w:val="1"/>
      <w:numFmt w:val="bullet"/>
      <w:lvlText w:val="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3174A7"/>
    <w:multiLevelType w:val="hybridMultilevel"/>
    <w:tmpl w:val="7BB8ACE4"/>
    <w:lvl w:ilvl="0" w:tplc="FF8668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583BCB"/>
    <w:multiLevelType w:val="hybridMultilevel"/>
    <w:tmpl w:val="95C65700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BF41D7"/>
    <w:multiLevelType w:val="hybridMultilevel"/>
    <w:tmpl w:val="4B64A5DA"/>
    <w:lvl w:ilvl="0" w:tplc="7206C22A">
      <w:numFmt w:val="bullet"/>
      <w:lvlText w:val="△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4B40B1B"/>
    <w:multiLevelType w:val="hybridMultilevel"/>
    <w:tmpl w:val="383A58DE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690021"/>
    <w:multiLevelType w:val="hybridMultilevel"/>
    <w:tmpl w:val="27CC0EE2"/>
    <w:lvl w:ilvl="0" w:tplc="FF8668A6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1161BF6"/>
    <w:multiLevelType w:val="hybridMultilevel"/>
    <w:tmpl w:val="B1405934"/>
    <w:lvl w:ilvl="0" w:tplc="A75ABA5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24772DE"/>
    <w:multiLevelType w:val="hybridMultilevel"/>
    <w:tmpl w:val="1D6AEA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851C97"/>
    <w:multiLevelType w:val="hybridMultilevel"/>
    <w:tmpl w:val="169A8F24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5A27C0"/>
    <w:multiLevelType w:val="hybridMultilevel"/>
    <w:tmpl w:val="D8AAB4DE"/>
    <w:lvl w:ilvl="0" w:tplc="A7ACEB6A">
      <w:numFmt w:val="bullet"/>
      <w:lvlText w:val="△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08D555C"/>
    <w:multiLevelType w:val="hybridMultilevel"/>
    <w:tmpl w:val="FAC04C98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7A403E"/>
    <w:multiLevelType w:val="hybridMultilevel"/>
    <w:tmpl w:val="B4F6E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9D4F3A"/>
    <w:multiLevelType w:val="hybridMultilevel"/>
    <w:tmpl w:val="1C6CBA10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5738C"/>
    <w:multiLevelType w:val="hybridMultilevel"/>
    <w:tmpl w:val="0CE8A3CC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232DB3"/>
    <w:multiLevelType w:val="hybridMultilevel"/>
    <w:tmpl w:val="AA144200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531D60"/>
    <w:multiLevelType w:val="hybridMultilevel"/>
    <w:tmpl w:val="5D66795C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BC1976"/>
    <w:multiLevelType w:val="hybridMultilevel"/>
    <w:tmpl w:val="E05A9620"/>
    <w:lvl w:ilvl="0" w:tplc="A75ABA5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B8E3DE3"/>
    <w:multiLevelType w:val="hybridMultilevel"/>
    <w:tmpl w:val="EE54A76C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3F51D1"/>
    <w:multiLevelType w:val="hybridMultilevel"/>
    <w:tmpl w:val="2AE2AFA8"/>
    <w:lvl w:ilvl="0" w:tplc="A75ABA5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187553">
    <w:abstractNumId w:val="2"/>
  </w:num>
  <w:num w:numId="2" w16cid:durableId="61874763">
    <w:abstractNumId w:val="4"/>
  </w:num>
  <w:num w:numId="3" w16cid:durableId="2119762278">
    <w:abstractNumId w:val="6"/>
  </w:num>
  <w:num w:numId="4" w16cid:durableId="1569418453">
    <w:abstractNumId w:val="17"/>
  </w:num>
  <w:num w:numId="5" w16cid:durableId="428552140">
    <w:abstractNumId w:val="15"/>
  </w:num>
  <w:num w:numId="6" w16cid:durableId="892959189">
    <w:abstractNumId w:val="11"/>
  </w:num>
  <w:num w:numId="7" w16cid:durableId="1524051637">
    <w:abstractNumId w:val="9"/>
  </w:num>
  <w:num w:numId="8" w16cid:durableId="1695183658">
    <w:abstractNumId w:val="7"/>
  </w:num>
  <w:num w:numId="9" w16cid:durableId="2058577321">
    <w:abstractNumId w:val="18"/>
  </w:num>
  <w:num w:numId="10" w16cid:durableId="1436318924">
    <w:abstractNumId w:val="23"/>
  </w:num>
  <w:num w:numId="11" w16cid:durableId="1778064020">
    <w:abstractNumId w:val="8"/>
  </w:num>
  <w:num w:numId="12" w16cid:durableId="419107420">
    <w:abstractNumId w:val="19"/>
  </w:num>
  <w:num w:numId="13" w16cid:durableId="536502348">
    <w:abstractNumId w:val="0"/>
  </w:num>
  <w:num w:numId="14" w16cid:durableId="1580485528">
    <w:abstractNumId w:val="24"/>
  </w:num>
  <w:num w:numId="15" w16cid:durableId="49811611">
    <w:abstractNumId w:val="14"/>
  </w:num>
  <w:num w:numId="16" w16cid:durableId="152183438">
    <w:abstractNumId w:val="10"/>
  </w:num>
  <w:num w:numId="17" w16cid:durableId="960309817">
    <w:abstractNumId w:val="3"/>
  </w:num>
  <w:num w:numId="18" w16cid:durableId="626353931">
    <w:abstractNumId w:val="1"/>
  </w:num>
  <w:num w:numId="19" w16cid:durableId="432022378">
    <w:abstractNumId w:val="21"/>
  </w:num>
  <w:num w:numId="20" w16cid:durableId="473641805">
    <w:abstractNumId w:val="20"/>
  </w:num>
  <w:num w:numId="21" w16cid:durableId="766578326">
    <w:abstractNumId w:val="16"/>
  </w:num>
  <w:num w:numId="22" w16cid:durableId="1003050625">
    <w:abstractNumId w:val="5"/>
  </w:num>
  <w:num w:numId="23" w16cid:durableId="123891263">
    <w:abstractNumId w:val="13"/>
  </w:num>
  <w:num w:numId="24" w16cid:durableId="1466503766">
    <w:abstractNumId w:val="12"/>
  </w:num>
  <w:num w:numId="25" w16cid:durableId="11402719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F26"/>
    <w:rsid w:val="00020123"/>
    <w:rsid w:val="00021F61"/>
    <w:rsid w:val="00052532"/>
    <w:rsid w:val="00090158"/>
    <w:rsid w:val="000C50B5"/>
    <w:rsid w:val="00133627"/>
    <w:rsid w:val="001338F3"/>
    <w:rsid w:val="00143360"/>
    <w:rsid w:val="0015067E"/>
    <w:rsid w:val="00151EAB"/>
    <w:rsid w:val="0016405B"/>
    <w:rsid w:val="0017013F"/>
    <w:rsid w:val="00171E27"/>
    <w:rsid w:val="0017435E"/>
    <w:rsid w:val="001A06FA"/>
    <w:rsid w:val="001F651D"/>
    <w:rsid w:val="00216E6E"/>
    <w:rsid w:val="00227446"/>
    <w:rsid w:val="0026249B"/>
    <w:rsid w:val="002C3D40"/>
    <w:rsid w:val="002C61A6"/>
    <w:rsid w:val="002D478C"/>
    <w:rsid w:val="002D72C1"/>
    <w:rsid w:val="00302416"/>
    <w:rsid w:val="00317E12"/>
    <w:rsid w:val="003346D6"/>
    <w:rsid w:val="00376605"/>
    <w:rsid w:val="003A5180"/>
    <w:rsid w:val="003A6F6A"/>
    <w:rsid w:val="003F1C22"/>
    <w:rsid w:val="0042569E"/>
    <w:rsid w:val="00431EEF"/>
    <w:rsid w:val="00463634"/>
    <w:rsid w:val="00472C82"/>
    <w:rsid w:val="00492F07"/>
    <w:rsid w:val="00496E5F"/>
    <w:rsid w:val="004A529A"/>
    <w:rsid w:val="004D2592"/>
    <w:rsid w:val="00517A6D"/>
    <w:rsid w:val="00521457"/>
    <w:rsid w:val="00522DF7"/>
    <w:rsid w:val="00524F75"/>
    <w:rsid w:val="00525909"/>
    <w:rsid w:val="00527686"/>
    <w:rsid w:val="005321A9"/>
    <w:rsid w:val="005426F4"/>
    <w:rsid w:val="005548BC"/>
    <w:rsid w:val="00562E6C"/>
    <w:rsid w:val="0058419C"/>
    <w:rsid w:val="005872D0"/>
    <w:rsid w:val="0059244B"/>
    <w:rsid w:val="005D504D"/>
    <w:rsid w:val="005E2E0B"/>
    <w:rsid w:val="0061165D"/>
    <w:rsid w:val="00613D05"/>
    <w:rsid w:val="006312D6"/>
    <w:rsid w:val="00631455"/>
    <w:rsid w:val="006402FD"/>
    <w:rsid w:val="00690262"/>
    <w:rsid w:val="006A2A00"/>
    <w:rsid w:val="006C0CB2"/>
    <w:rsid w:val="006F291A"/>
    <w:rsid w:val="0071087C"/>
    <w:rsid w:val="00714E2E"/>
    <w:rsid w:val="00717219"/>
    <w:rsid w:val="00727EB8"/>
    <w:rsid w:val="00732B13"/>
    <w:rsid w:val="00737BEA"/>
    <w:rsid w:val="00740D36"/>
    <w:rsid w:val="00764858"/>
    <w:rsid w:val="00772D49"/>
    <w:rsid w:val="00782264"/>
    <w:rsid w:val="007D124A"/>
    <w:rsid w:val="007D149A"/>
    <w:rsid w:val="007D2BF5"/>
    <w:rsid w:val="007D5509"/>
    <w:rsid w:val="007F19C2"/>
    <w:rsid w:val="00800169"/>
    <w:rsid w:val="00815BAF"/>
    <w:rsid w:val="00841E8F"/>
    <w:rsid w:val="00857708"/>
    <w:rsid w:val="00870E59"/>
    <w:rsid w:val="008861EF"/>
    <w:rsid w:val="0089361A"/>
    <w:rsid w:val="008B22BA"/>
    <w:rsid w:val="008F374D"/>
    <w:rsid w:val="008F3F47"/>
    <w:rsid w:val="00994D85"/>
    <w:rsid w:val="009A2E46"/>
    <w:rsid w:val="009A48BB"/>
    <w:rsid w:val="009C5240"/>
    <w:rsid w:val="009E4A1D"/>
    <w:rsid w:val="009F0321"/>
    <w:rsid w:val="00A122AC"/>
    <w:rsid w:val="00A37EB3"/>
    <w:rsid w:val="00A94DCE"/>
    <w:rsid w:val="00AA161C"/>
    <w:rsid w:val="00B246A0"/>
    <w:rsid w:val="00B455F6"/>
    <w:rsid w:val="00B466CC"/>
    <w:rsid w:val="00B533BE"/>
    <w:rsid w:val="00B621D5"/>
    <w:rsid w:val="00B7335E"/>
    <w:rsid w:val="00B9603A"/>
    <w:rsid w:val="00BE4EA9"/>
    <w:rsid w:val="00BE5F26"/>
    <w:rsid w:val="00BF5B5D"/>
    <w:rsid w:val="00BF6E89"/>
    <w:rsid w:val="00C46066"/>
    <w:rsid w:val="00C57034"/>
    <w:rsid w:val="00C97BA5"/>
    <w:rsid w:val="00CB501E"/>
    <w:rsid w:val="00CF0765"/>
    <w:rsid w:val="00D16C1E"/>
    <w:rsid w:val="00D33CE5"/>
    <w:rsid w:val="00D34EB0"/>
    <w:rsid w:val="00D4332D"/>
    <w:rsid w:val="00D5749F"/>
    <w:rsid w:val="00D9499C"/>
    <w:rsid w:val="00DB04C7"/>
    <w:rsid w:val="00DE04B8"/>
    <w:rsid w:val="00E2319D"/>
    <w:rsid w:val="00E53FA0"/>
    <w:rsid w:val="00E548B4"/>
    <w:rsid w:val="00E64E08"/>
    <w:rsid w:val="00E81B02"/>
    <w:rsid w:val="00EB1F4C"/>
    <w:rsid w:val="00EC2720"/>
    <w:rsid w:val="00ED63E3"/>
    <w:rsid w:val="00EE6FF9"/>
    <w:rsid w:val="00EF3127"/>
    <w:rsid w:val="00F10435"/>
    <w:rsid w:val="00F30BBB"/>
    <w:rsid w:val="00F54E73"/>
    <w:rsid w:val="00F91CCC"/>
    <w:rsid w:val="00FB4F0B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AC0CE"/>
  <w15:docId w15:val="{47B6306C-1301-42A3-B360-22D16DA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9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E2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E0B"/>
    <w:rPr>
      <w:kern w:val="2"/>
      <w:sz w:val="21"/>
      <w:szCs w:val="24"/>
    </w:rPr>
  </w:style>
  <w:style w:type="paragraph" w:styleId="a6">
    <w:name w:val="footer"/>
    <w:basedOn w:val="a"/>
    <w:link w:val="a7"/>
    <w:rsid w:val="005E2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2E0B"/>
    <w:rPr>
      <w:kern w:val="2"/>
      <w:sz w:val="21"/>
      <w:szCs w:val="24"/>
    </w:rPr>
  </w:style>
  <w:style w:type="paragraph" w:styleId="a8">
    <w:name w:val="Balloon Text"/>
    <w:basedOn w:val="a"/>
    <w:link w:val="a9"/>
    <w:rsid w:val="008F3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F3F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64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中学部引き継ぎ用サポートカード〔自閉症児用〕</vt:lpstr>
      <vt:lpstr>中学部引き継ぎ用サポートカード〔自閉症児用〕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中学部引き継ぎ用サポートカード〔自閉症児用〕</dc:title>
  <dc:creator>KA-041</dc:creator>
  <cp:lastModifiedBy>赤間 夏実</cp:lastModifiedBy>
  <cp:revision>12</cp:revision>
  <cp:lastPrinted>2025-01-09T01:08:00Z</cp:lastPrinted>
  <dcterms:created xsi:type="dcterms:W3CDTF">2025-01-09T01:02:00Z</dcterms:created>
  <dcterms:modified xsi:type="dcterms:W3CDTF">2025-01-09T01:09:00Z</dcterms:modified>
</cp:coreProperties>
</file>